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D28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25 июня 2001 года № 634 </w:t>
      </w:r>
      <w:r>
        <w:br/>
      </w:r>
      <w:r>
        <w:rPr>
          <w:rStyle w:val="s1"/>
        </w:rPr>
        <w:t>Овнесении изменения в Указ Президента Республики Казахстанот 22 января 1999 года № 30</w:t>
      </w:r>
    </w:p>
    <w:p w:rsidR="00000000" w:rsidRDefault="00856D28">
      <w:pPr>
        <w:jc w:val="both"/>
      </w:pPr>
      <w:r>
        <w:rPr>
          <w:rStyle w:val="s3"/>
        </w:rPr>
        <w:t> </w:t>
      </w:r>
    </w:p>
    <w:p w:rsidR="00000000" w:rsidRDefault="00856D28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 от 30 июля 2012 года № 360 </w:t>
      </w:r>
    </w:p>
    <w:p w:rsidR="00000000" w:rsidRDefault="00856D28">
      <w:pPr>
        <w:ind w:firstLine="400"/>
        <w:jc w:val="both"/>
      </w:pPr>
      <w:r>
        <w:rPr>
          <w:rStyle w:val="s0"/>
        </w:rPr>
        <w:t> </w:t>
      </w:r>
    </w:p>
    <w:p w:rsidR="00000000" w:rsidRDefault="00856D28">
      <w:pPr>
        <w:ind w:firstLine="400"/>
        <w:jc w:val="both"/>
      </w:pPr>
      <w:r>
        <w:rPr>
          <w:rStyle w:val="s0"/>
        </w:rPr>
        <w:t xml:space="preserve">В целях дальнейшего совершенствования структуры Республиканской гвардии Республики Казахстан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 xml:space="preserve">: </w:t>
      </w:r>
    </w:p>
    <w:p w:rsidR="00000000" w:rsidRDefault="00856D28">
      <w:pPr>
        <w:ind w:firstLine="400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</w:t>
      </w:r>
      <w:r>
        <w:rPr>
          <w:rStyle w:val="s0"/>
        </w:rPr>
        <w:t xml:space="preserve">захстан от 22 января 1999 года № 30 «Об определении организационной структуры и общей штатной численности военнослужащих, рабочих и служащих Республиканской гвардии» следующее изменение: </w:t>
      </w:r>
    </w:p>
    <w:p w:rsidR="00000000" w:rsidRDefault="00856D28">
      <w:pPr>
        <w:ind w:firstLine="400"/>
        <w:jc w:val="both"/>
      </w:pPr>
      <w:r>
        <w:rPr>
          <w:rStyle w:val="s0"/>
        </w:rPr>
        <w:t>в пункте 1 исключить слова «отдельный церемониальный батальон, отдел</w:t>
      </w:r>
      <w:r>
        <w:rPr>
          <w:rStyle w:val="s0"/>
        </w:rPr>
        <w:t xml:space="preserve">ьный учебный батальон». </w:t>
      </w:r>
    </w:p>
    <w:p w:rsidR="00000000" w:rsidRDefault="00856D28">
      <w:pPr>
        <w:ind w:firstLine="400"/>
        <w:jc w:val="both"/>
      </w:pPr>
      <w:r>
        <w:rPr>
          <w:rStyle w:val="s0"/>
        </w:rPr>
        <w:t>2. Настоящий Указ вступает в силу со дня подписания.</w:t>
      </w:r>
    </w:p>
    <w:p w:rsidR="00000000" w:rsidRDefault="00856D28">
      <w:pPr>
        <w:ind w:firstLine="400"/>
        <w:jc w:val="both"/>
      </w:pPr>
      <w:r>
        <w:rPr>
          <w:rStyle w:val="s0"/>
        </w:rPr>
        <w:t> </w:t>
      </w:r>
    </w:p>
    <w:p w:rsidR="00000000" w:rsidRDefault="00856D28">
      <w:pPr>
        <w:ind w:firstLine="400"/>
        <w:jc w:val="both"/>
      </w:pPr>
      <w:r>
        <w:rPr>
          <w:rStyle w:val="s0"/>
        </w:rPr>
        <w:t> </w:t>
      </w:r>
    </w:p>
    <w:p w:rsidR="00000000" w:rsidRDefault="00856D28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56D2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56D28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56D2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D28" w:rsidRDefault="00856D28" w:rsidP="00856D28">
      <w:r>
        <w:separator/>
      </w:r>
    </w:p>
  </w:endnote>
  <w:endnote w:type="continuationSeparator" w:id="0">
    <w:p w:rsidR="00856D28" w:rsidRDefault="00856D28" w:rsidP="00856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28" w:rsidRDefault="00856D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28" w:rsidRDefault="00856D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28" w:rsidRDefault="00856D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D28" w:rsidRDefault="00856D28" w:rsidP="00856D28">
      <w:r>
        <w:separator/>
      </w:r>
    </w:p>
  </w:footnote>
  <w:footnote w:type="continuationSeparator" w:id="0">
    <w:p w:rsidR="00856D28" w:rsidRDefault="00856D28" w:rsidP="00856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28" w:rsidRDefault="00856D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28" w:rsidRDefault="00856D28" w:rsidP="00856D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D28" w:rsidRDefault="00856D28" w:rsidP="00856D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июня 2001 года № 634 «О внесении изменения в Указ Президента Республики Казахстан от 22 января 1999 года № 30» (утратил силу)</w:t>
    </w:r>
  </w:p>
  <w:p w:rsidR="00856D28" w:rsidRPr="00856D28" w:rsidRDefault="00856D28" w:rsidP="00856D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03.08.2012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28" w:rsidRDefault="00856D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D28"/>
    <w:rsid w:val="00856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D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D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6D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D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D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D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6D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D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2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340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>SPecialiST RePack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июня 2001 года № 634 «О внесении изменения в Указ Президента Республики Казахстан от 22 января 1999 года № 30»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2024-01-31T23:52:00Z</dcterms:created>
  <dcterms:modified xsi:type="dcterms:W3CDTF">2024-01-31T23:52:00Z</dcterms:modified>
</cp:coreProperties>
</file>