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6A5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2001 жылғы 28 сәуірдегі № 581 қаулысына өзгерістер енгізу туралы» Қазақстан Республикасы Үкіметінің 2006 жылғы 21 сәуірдегі № 308 Қаулысы</w:t>
      </w:r>
    </w:p>
    <w:p w:rsidR="00000000" w:rsidRDefault="005B56A5">
      <w:pPr>
        <w:ind w:firstLine="400"/>
        <w:jc w:val="both"/>
      </w:pPr>
      <w:r>
        <w:rPr>
          <w:rStyle w:val="s0"/>
        </w:rPr>
        <w:t> </w:t>
      </w:r>
    </w:p>
    <w:p w:rsidR="00000000" w:rsidRDefault="005B56A5">
      <w:pPr>
        <w:ind w:firstLine="400"/>
        <w:jc w:val="both"/>
      </w:pPr>
      <w:r>
        <w:rPr>
          <w:rStyle w:val="s0"/>
        </w:rPr>
        <w:t xml:space="preserve">Жариялануы: «Ресми газет» 2006 ж. 6 мамыр № 19 (280) ; «Егемен Қазақстан» 2006 ж. 2  маусым № 121-122 (24375) ;    ҚР Президенті мен ҚР Үкіметінің Актілер жинағы, 2006 ж., № 14, 134-құжат </w:t>
      </w:r>
    </w:p>
    <w:p w:rsidR="00000000" w:rsidRDefault="005B56A5">
      <w:pPr>
        <w:ind w:firstLine="400"/>
        <w:jc w:val="both"/>
      </w:pPr>
      <w:r>
        <w:rPr>
          <w:rStyle w:val="s0"/>
        </w:rPr>
        <w:t> </w:t>
      </w:r>
    </w:p>
    <w:p w:rsidR="00000000" w:rsidRDefault="005B56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20 шілдедегі № 615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B56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6A5" w:rsidRDefault="005B56A5" w:rsidP="005B56A5">
      <w:r>
        <w:separator/>
      </w:r>
    </w:p>
  </w:endnote>
  <w:endnote w:type="continuationSeparator" w:id="0">
    <w:p w:rsidR="005B56A5" w:rsidRDefault="005B56A5" w:rsidP="005B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6A5" w:rsidRDefault="005B56A5" w:rsidP="005B56A5">
      <w:r>
        <w:separator/>
      </w:r>
    </w:p>
  </w:footnote>
  <w:footnote w:type="continuationSeparator" w:id="0">
    <w:p w:rsidR="005B56A5" w:rsidRDefault="005B56A5" w:rsidP="005B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 w:rsidP="005B5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6A5" w:rsidRPr="005B56A5" w:rsidRDefault="005B56A5" w:rsidP="005B5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2006.21.04 № 308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6A5" w:rsidRDefault="005B56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6A5"/>
    <w:rsid w:val="005B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5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5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78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2006.21.04 № 308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2024-05-03T01:19:00Z</dcterms:created>
  <dcterms:modified xsi:type="dcterms:W3CDTF">2024-05-03T01:19:00Z</dcterms:modified>
</cp:coreProperties>
</file>