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7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туризма и спорта Республики Казахстан от 28 июня 2007 года № 1-2/112 «О внесении изменений и дополнений в некоторые приказы Министерства туризма и спорта Республики Казахстан» (с изменениями от 14.12.2009 г.) (утратил силу)</w:t>
      </w:r>
      <w:r>
        <w:rPr>
          <w:b/>
          <w:bCs/>
        </w:rPr>
        <w:t>изменениями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от 14.12.2009 г.)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июля 2007 года под № 4797</w:t>
      </w:r>
    </w:p>
    <w:p w:rsidR="00000000" w:rsidRDefault="00C267CA">
      <w:pPr>
        <w:ind w:firstLine="400"/>
        <w:jc w:val="both"/>
      </w:pPr>
      <w:r>
        <w:rPr>
          <w:rStyle w:val="s0"/>
        </w:rPr>
        <w:t> </w:t>
      </w:r>
    </w:p>
    <w:p w:rsidR="00000000" w:rsidRDefault="00C267CA">
      <w:pPr>
        <w:ind w:firstLine="400"/>
        <w:jc w:val="both"/>
      </w:pPr>
      <w:r>
        <w:t>Опубликован: Бюллетень нормативных правовых актов, август 2007, № 8, ст. 270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туризма и спорта РК от 30 декабря 2011 года № 02-02-18/255 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r>
        <w:t>Внесены изменения: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туризма и спорта РК от 14.12.09 г. № 01-01-07/217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r>
        <w:t>Предыдущие редакции:</w:t>
      </w:r>
    </w:p>
    <w:p w:rsidR="00000000" w:rsidRDefault="00C267CA">
      <w:pPr>
        <w:ind w:firstLine="400"/>
        <w:jc w:val="both"/>
      </w:pPr>
      <w:r>
        <w:t> </w:t>
      </w:r>
    </w:p>
    <w:p w:rsidR="00000000" w:rsidRDefault="00C267C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14.12.09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7CA" w:rsidRDefault="00C267CA" w:rsidP="00C267CA">
      <w:r>
        <w:separator/>
      </w:r>
    </w:p>
  </w:endnote>
  <w:endnote w:type="continuationSeparator" w:id="0">
    <w:p w:rsidR="00C267CA" w:rsidRDefault="00C267CA" w:rsidP="00C26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7CA" w:rsidRDefault="00C267CA" w:rsidP="00C267CA">
      <w:r>
        <w:separator/>
      </w:r>
    </w:p>
  </w:footnote>
  <w:footnote w:type="continuationSeparator" w:id="0">
    <w:p w:rsidR="00C267CA" w:rsidRDefault="00C267CA" w:rsidP="00C267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 w:rsidP="00C26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7CA" w:rsidRPr="00C267CA" w:rsidRDefault="00C267CA" w:rsidP="00C267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ТУРИЗМА И СПОРТА РК ОТ 28.06.2007 № 1-2/112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CA" w:rsidRDefault="00C267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7CA"/>
    <w:rsid w:val="00C2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7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7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7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7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7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11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05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6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856</Characters>
  <Application>Microsoft Office Word</Application>
  <DocSecurity>0</DocSecurity>
  <Lines>7</Lines>
  <Paragraphs>1</Paragraphs>
  <ScaleCrop>false</ScaleCrop>
  <Company>SPecialiST RePack</Company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ТУРИЗМА И СПОРТА РК ОТ 28.06.2007 № 1-2/112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2024-05-01T06:16:00Z</dcterms:created>
  <dcterms:modified xsi:type="dcterms:W3CDTF">2024-05-01T06:16:00Z</dcterms:modified>
</cp:coreProperties>
</file>