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480D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тегін медициналық көмектің кепілдік берілген көлемін ұсыну мәселелері бойынша өзгеріс пен толықтырулар енгізу туралы» Қазақстан Республикасының 2009 жылғы 2 желтоқсандағы № 212-ІV Заңы</w:t>
      </w:r>
    </w:p>
    <w:p w:rsidR="00000000" w:rsidRDefault="001D480D">
      <w:pPr>
        <w:ind w:firstLine="400"/>
        <w:jc w:val="both"/>
      </w:pPr>
      <w:r>
        <w:rPr>
          <w:rStyle w:val="s0"/>
        </w:rPr>
        <w:t> </w:t>
      </w:r>
    </w:p>
    <w:p w:rsidR="00000000" w:rsidRDefault="001D480D">
      <w:pPr>
        <w:ind w:firstLine="400"/>
        <w:jc w:val="both"/>
      </w:pPr>
      <w:r>
        <w:t>Жариялануы: «Егемен Қазақстан» 2009 ж. 5 желтоқсан № 406-407 (25804); ҚР Парламентінің Жаршысы 2009 ж., қараша-желтоқсан, № 23 (2551-2552), 112-құжат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80D" w:rsidRDefault="001D480D" w:rsidP="001D480D">
      <w:r>
        <w:separator/>
      </w:r>
    </w:p>
  </w:endnote>
  <w:endnote w:type="continuationSeparator" w:id="0">
    <w:p w:rsidR="001D480D" w:rsidRDefault="001D480D" w:rsidP="001D4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80D" w:rsidRDefault="001D480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80D" w:rsidRDefault="001D480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80D" w:rsidRDefault="001D480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80D" w:rsidRDefault="001D480D" w:rsidP="001D480D">
      <w:r>
        <w:separator/>
      </w:r>
    </w:p>
  </w:footnote>
  <w:footnote w:type="continuationSeparator" w:id="0">
    <w:p w:rsidR="001D480D" w:rsidRDefault="001D480D" w:rsidP="001D48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80D" w:rsidRDefault="001D480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80D" w:rsidRDefault="001D480D" w:rsidP="001D48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480D" w:rsidRPr="001D480D" w:rsidRDefault="001D480D" w:rsidP="001D48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2009.02.12 № 212-ІV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80D" w:rsidRDefault="001D480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480D"/>
    <w:rsid w:val="001D4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D4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D48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48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D48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D4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D48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48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D48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345</Characters>
  <Application>Microsoft Office Word</Application>
  <DocSecurity>0</DocSecurity>
  <Lines>2</Lines>
  <Paragraphs>1</Paragraphs>
  <ScaleCrop>false</ScaleCrop>
  <Company>SPecialiST RePack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2009.02.12 № 212-ІV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2023-12-31T17:29:00Z</dcterms:created>
  <dcterms:modified xsi:type="dcterms:W3CDTF">2023-12-31T17:29:00Z</dcterms:modified>
</cp:coreProperties>
</file>