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3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648DE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192.168.0.93/api/DocumentObject/GetImageAsync?ImageId=422454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9" w:type="pct"/>
            <w:vAlign w:val="center"/>
            <w:hideMark/>
          </w:tcPr>
          <w:p w:rsidR="00000000" w:rsidRDefault="00C648DE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Хильниченко Виктор Петрович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648DE"/>
        </w:tc>
        <w:tc>
          <w:tcPr>
            <w:tcW w:w="4569" w:type="pct"/>
            <w:vAlign w:val="center"/>
            <w:hideMark/>
          </w:tcPr>
          <w:p w:rsidR="00000000" w:rsidRDefault="00C648DE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648DE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коммандитного товарищества «Хильниченко и К»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648DE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04.08.1951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648DE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Талды-Курганская область; Кировский район; с. Бескайнар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648DE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648D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C648D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648DE"/>
        </w:tc>
        <w:tc>
          <w:tcPr>
            <w:tcW w:w="45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648D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648D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Коксуский сельскохозяйственный техникум (1970);</w:t>
            </w:r>
          </w:p>
          <w:p w:rsidR="00000000" w:rsidRDefault="00C648D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 ордена Трудового Красного знамени сельскохозяйственный институт (1983)</w:t>
            </w:r>
          </w:p>
          <w:p w:rsidR="00000000" w:rsidRDefault="00C648DE">
            <w:pPr>
              <w:pStyle w:val="a6"/>
              <w:ind w:left="34"/>
            </w:pPr>
            <w:r>
              <w:rPr>
                <w:rStyle w:val="s0"/>
                <w:i/>
                <w:iCs/>
              </w:rPr>
              <w:t>Специальность «Ученный агроном»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648D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Агроном, Бригадир, Главный агроном колхоза им. Кирова, Талдыкурганского района (1972-1986);</w:t>
            </w:r>
          </w:p>
          <w:p w:rsidR="00000000" w:rsidRDefault="00C648D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Главный агроном Талдыкурганского районного агропромышленного объединения (РАПО) (1986-1987);</w:t>
            </w:r>
          </w:p>
          <w:p w:rsidR="00000000" w:rsidRDefault="00C648DE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Председатель колхоза им. Кирова (ныне КТ «Хильниченко и К</w:t>
            </w:r>
            <w:r>
              <w:rPr>
                <w:rStyle w:val="s0"/>
              </w:rPr>
              <w:t>») (с 1987)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C648DE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Депутат Алматинского областного маслихата IV, V созывов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648D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Орден «Курмет» (2006), </w:t>
            </w:r>
            <w:r>
              <w:t>«Барыс» І степени (</w:t>
            </w:r>
            <w:hyperlink r:id="rId8" w:history="1">
              <w:r>
                <w:rPr>
                  <w:rStyle w:val="a7"/>
                </w:rPr>
                <w:t>12.2021</w:t>
              </w:r>
            </w:hyperlink>
            <w:r>
              <w:t>);</w:t>
            </w:r>
          </w:p>
          <w:p w:rsidR="00000000" w:rsidRDefault="00C648D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Медали: «Ерең еңбегі үшін», юбилейная медаль «Қазақстан мәслихаттарына 20 жыл»;</w:t>
            </w:r>
          </w:p>
          <w:p w:rsidR="00000000" w:rsidRDefault="00C648DE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Звание - Алматы облысынын «Құрметті азаматы»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DE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</w:t>
            </w:r>
            <w:r>
              <w:rPr>
                <w:rStyle w:val="s0"/>
                <w:b/>
                <w:bCs/>
              </w:rPr>
              <w:t>е звания, классные чины:</w:t>
            </w:r>
          </w:p>
          <w:p w:rsidR="00000000" w:rsidRDefault="00C648DE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Служба в Советской Армии (1970-1972)</w:t>
            </w:r>
          </w:p>
        </w:tc>
      </w:tr>
    </w:tbl>
    <w:p w:rsidR="00000000" w:rsidRDefault="00C648DE">
      <w:r>
        <w:t> </w:t>
      </w:r>
    </w:p>
    <w:p w:rsidR="00000000" w:rsidRDefault="00C648D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8DE" w:rsidRDefault="00C648DE" w:rsidP="00C648DE">
      <w:r>
        <w:separator/>
      </w:r>
    </w:p>
  </w:endnote>
  <w:endnote w:type="continuationSeparator" w:id="0">
    <w:p w:rsidR="00C648DE" w:rsidRDefault="00C648DE" w:rsidP="00C64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DE" w:rsidRDefault="00C648D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DE" w:rsidRDefault="00C648DE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DE" w:rsidRDefault="00C648DE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8DE" w:rsidRDefault="00C648DE" w:rsidP="00C648DE">
      <w:r>
        <w:separator/>
      </w:r>
    </w:p>
  </w:footnote>
  <w:footnote w:type="continuationSeparator" w:id="0">
    <w:p w:rsidR="00C648DE" w:rsidRDefault="00C648DE" w:rsidP="00C648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DE" w:rsidRDefault="00C648D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DE" w:rsidRDefault="00C648DE" w:rsidP="00C648DE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48DE" w:rsidRPr="00C648DE" w:rsidRDefault="00C648DE" w:rsidP="00C648DE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Хильниченко Виктор Петрович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DE" w:rsidRDefault="00C648DE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48DE"/>
    <w:rsid w:val="00C6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C648D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648DE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648D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648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C648D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648DE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648D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648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1185</Characters>
  <Application>Microsoft Office Word</Application>
  <DocSecurity>0</DocSecurity>
  <Lines>9</Lines>
  <Paragraphs>2</Paragraphs>
  <ScaleCrop>false</ScaleCrop>
  <Company/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Хильниченко Виктор Петрович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2023-09-25T13:15:00Z</dcterms:created>
  <dcterms:modified xsi:type="dcterms:W3CDTF">2023-09-25T13:15:00Z</dcterms:modified>
</cp:coreProperties>
</file>