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7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бұйрығына өзгерістер енгізу туралы» Қазақстан Республикас</w:t>
      </w:r>
      <w:r>
        <w:rPr>
          <w:rStyle w:val="s0"/>
          <w:b/>
          <w:bCs/>
        </w:rPr>
        <w:t>ы Денсаулық сақтау министрінің 2019 жылғы 9 қаңтардағы № ҚР ДСМ-1 бұйрығы (күші жойылды)</w:t>
      </w:r>
    </w:p>
    <w:p w:rsidR="00000000" w:rsidRDefault="00BC47A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C47A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11 қаңтарда № 18171 тіркелді</w:t>
      </w:r>
    </w:p>
    <w:p w:rsidR="00000000" w:rsidRDefault="00BC47A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C47A3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8358/kaz" w:history="1">
        <w:r>
          <w:rPr>
            <w:rStyle w:val="a4"/>
          </w:rPr>
          <w:t>«ҚР НҚА электрондық түрдегі эталондық бақылау банкі» АЖ 2019 ж. 16 қаңтарда</w:t>
        </w:r>
      </w:hyperlink>
    </w:p>
    <w:p w:rsidR="00000000" w:rsidRDefault="00BC47A3">
      <w:pPr>
        <w:ind w:firstLine="397"/>
        <w:jc w:val="both"/>
      </w:pPr>
      <w:r>
        <w:rPr>
          <w:rStyle w:val="s0"/>
        </w:rPr>
        <w:t> </w:t>
      </w:r>
    </w:p>
    <w:p w:rsidR="00000000" w:rsidRDefault="00BC47A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C47A3">
      <w:pPr>
        <w:ind w:firstLine="397"/>
        <w:jc w:val="both"/>
      </w:pPr>
      <w:r>
        <w:rPr>
          <w:rStyle w:val="s0"/>
        </w:rPr>
        <w:t> </w:t>
      </w:r>
    </w:p>
    <w:p w:rsidR="00000000" w:rsidRDefault="00BC47A3">
      <w:pPr>
        <w:ind w:firstLine="397"/>
        <w:jc w:val="both"/>
      </w:pPr>
      <w:r>
        <w:rPr>
          <w:rStyle w:val="s0"/>
        </w:rPr>
        <w:t> </w:t>
      </w:r>
    </w:p>
    <w:p w:rsidR="00000000" w:rsidRDefault="00BC47A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7A3" w:rsidRDefault="00BC47A3" w:rsidP="00BC47A3">
      <w:r>
        <w:separator/>
      </w:r>
    </w:p>
  </w:endnote>
  <w:endnote w:type="continuationSeparator" w:id="0">
    <w:p w:rsidR="00BC47A3" w:rsidRDefault="00BC47A3" w:rsidP="00BC4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7A3" w:rsidRDefault="00BC47A3" w:rsidP="00BC47A3">
      <w:r>
        <w:separator/>
      </w:r>
    </w:p>
  </w:footnote>
  <w:footnote w:type="continuationSeparator" w:id="0">
    <w:p w:rsidR="00BC47A3" w:rsidRDefault="00BC47A3" w:rsidP="00BC4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 w:rsidP="00BC4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7A3" w:rsidRPr="00BC47A3" w:rsidRDefault="00BC47A3" w:rsidP="00BC4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енгізу туралы» Қазақстан Республикасы Денсаулық сақтау министрінің 2019 жылғы 9 қаңтардағы № ҚР ДСМ-1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A3" w:rsidRDefault="00BC4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7A3"/>
    <w:rsid w:val="00BC4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7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7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енгізу туралы» Қазақстан Республикасы Денсаулық сақтау министрінің 2019 жылғы 9 қаңтардағы № ҚР ДСМ-1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2024-05-02T19:21:00Z</dcterms:created>
  <dcterms:modified xsi:type="dcterms:W3CDTF">2024-05-02T19:21:00Z</dcterms:modified>
</cp:coreProperties>
</file>