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D7472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10 сентября 2015 года № 765 «О признании утратившими силу некоторых решений Правительства Республики Казахстан»</w:t>
      </w:r>
    </w:p>
    <w:p w:rsidR="00000000" w:rsidRDefault="003D7472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3D7472">
      <w:pPr>
        <w:ind w:firstLine="400"/>
        <w:jc w:val="both"/>
      </w:pPr>
      <w:r>
        <w:rPr>
          <w:rStyle w:val="s0"/>
        </w:rPr>
        <w:t>Опубликовано: «Казахстанская правда» от 1 октября 2015 г. № 187 (28063); САПП Республики Казахстан 2015 г., № 51-52, ст. 395</w:t>
      </w:r>
    </w:p>
    <w:p w:rsidR="00000000" w:rsidRDefault="003D7472">
      <w:pPr>
        <w:ind w:firstLine="400"/>
        <w:jc w:val="both"/>
      </w:pPr>
      <w:r>
        <w:rPr>
          <w:b/>
          <w:bCs/>
        </w:rP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472" w:rsidRDefault="003D7472" w:rsidP="003D7472">
      <w:r>
        <w:separator/>
      </w:r>
    </w:p>
  </w:endnote>
  <w:endnote w:type="continuationSeparator" w:id="0">
    <w:p w:rsidR="003D7472" w:rsidRDefault="003D7472" w:rsidP="003D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72" w:rsidRDefault="003D74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72" w:rsidRDefault="003D747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72" w:rsidRDefault="003D74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472" w:rsidRDefault="003D7472" w:rsidP="003D7472">
      <w:r>
        <w:separator/>
      </w:r>
    </w:p>
  </w:footnote>
  <w:footnote w:type="continuationSeparator" w:id="0">
    <w:p w:rsidR="003D7472" w:rsidRDefault="003D7472" w:rsidP="003D7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72" w:rsidRDefault="003D74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72" w:rsidRDefault="003D7472" w:rsidP="003D7472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D7472" w:rsidRPr="003D7472" w:rsidRDefault="003D7472" w:rsidP="003D7472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10 сентября 2015 года № 765 «О признании утратившими силу некоторых решений Правительства Республики Казахстан» (не введено в действие)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472" w:rsidRDefault="003D74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D7472"/>
    <w:rsid w:val="003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3">
    <w:name w:val="header"/>
    <w:basedOn w:val="a"/>
    <w:link w:val="a4"/>
    <w:uiPriority w:val="99"/>
    <w:unhideWhenUsed/>
    <w:rsid w:val="003D74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7472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74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747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3">
    <w:name w:val="header"/>
    <w:basedOn w:val="a"/>
    <w:link w:val="a4"/>
    <w:uiPriority w:val="99"/>
    <w:unhideWhenUsed/>
    <w:rsid w:val="003D74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7472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74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747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253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10 сентября 2015 года № 765 «О признании утратившими силу некоторых решений Правительства Республики Казахстан» (не введено в действие) (©Paragraph 2023)</dc:title>
  <dc:subject/>
  <dc:creator>Сергей М</dc:creator>
  <cp:keywords/>
  <dc:description/>
  <cp:lastModifiedBy>Сергей М</cp:lastModifiedBy>
  <cp:revision>2</cp:revision>
  <dcterms:created xsi:type="dcterms:W3CDTF">2023-11-19T00:22:00Z</dcterms:created>
  <dcterms:modified xsi:type="dcterms:W3CDTF">2023-11-19T00:22:00Z</dcterms:modified>
</cp:coreProperties>
</file>