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E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</w:t>
      </w:r>
      <w:r>
        <w:rPr>
          <w:rStyle w:val="S0"/>
          <w:b/>
          <w:bCs/>
        </w:rPr>
        <w:t>толықтыру енгізу туралы» Қазақстан Республикасы Үкіметінің 2015 жылғы 2 сәуірдегі № 175 Қаулысы</w:t>
      </w:r>
    </w:p>
    <w:p w:rsidR="00000000" w:rsidRDefault="00835E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5EF5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11 сәуір № 66 (28544); ҚР Президенті мен ҚР Үкіметінің Актілер жинағы, 2015 ж., № 18-19, 95-құжат </w:t>
      </w:r>
    </w:p>
    <w:p w:rsidR="00000000" w:rsidRDefault="00835EF5">
      <w:pPr>
        <w:ind w:firstLine="400"/>
        <w:jc w:val="both"/>
      </w:pPr>
      <w:r>
        <w:t> </w:t>
      </w:r>
    </w:p>
    <w:p w:rsidR="00000000" w:rsidRDefault="00835E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5EF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EF5" w:rsidRDefault="00835EF5" w:rsidP="00835EF5">
      <w:r>
        <w:separator/>
      </w:r>
    </w:p>
  </w:endnote>
  <w:endnote w:type="continuationSeparator" w:id="0">
    <w:p w:rsidR="00835EF5" w:rsidRDefault="00835EF5" w:rsidP="00835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EF5" w:rsidRDefault="00835EF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EF5" w:rsidRDefault="00835EF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EF5" w:rsidRDefault="00835EF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EF5" w:rsidRDefault="00835EF5" w:rsidP="00835EF5">
      <w:r>
        <w:separator/>
      </w:r>
    </w:p>
  </w:footnote>
  <w:footnote w:type="continuationSeparator" w:id="0">
    <w:p w:rsidR="00835EF5" w:rsidRDefault="00835EF5" w:rsidP="00835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EF5" w:rsidRDefault="00835EF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EF5" w:rsidRDefault="00835EF5" w:rsidP="00835EF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EF5" w:rsidRPr="00835EF5" w:rsidRDefault="00835EF5" w:rsidP="00835EF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2015.02.04 № 175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EF5" w:rsidRDefault="00835EF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EF5"/>
    <w:rsid w:val="00835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35E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5EF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5E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5E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35E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5EF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5E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5E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437</Characters>
  <Application>Microsoft Office Word</Application>
  <DocSecurity>0</DocSecurity>
  <Lines>3</Lines>
  <Paragraphs>1</Paragraphs>
  <ScaleCrop>false</ScaleCrop>
  <Company>SPecialiST RePack</Company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2015.02.04 № 175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2024-07-28T08:07:00Z</dcterms:created>
  <dcterms:modified xsi:type="dcterms:W3CDTF">2024-07-28T08:07:00Z</dcterms:modified>
</cp:coreProperties>
</file>