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1BB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Денсаулық сақтау министрлігінің кейбір бұйрықтарының күші жойылды деп тану туралы» Қазақстан Республикасы Денсаулық сақтау министрінің 2020 жылғы 4 қарашадағы № ҚР ДСМ-180/2020 бұйрығы</w:t>
      </w:r>
    </w:p>
    <w:p w:rsidR="00000000" w:rsidRDefault="00971BB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71BBB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2020 жылғы 9 қарашада № 21610 тіркелді</w:t>
      </w:r>
    </w:p>
    <w:p w:rsidR="00000000" w:rsidRDefault="00971BBB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971BBB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48287/kaz" w:history="1">
        <w:r>
          <w:rPr>
            <w:rStyle w:val="a4"/>
            <w:lang w:val="kk-KZ"/>
          </w:rPr>
          <w:t>«ҚР НҚА электрондық түрдегі эталондық бақылау банкі</w:t>
        </w:r>
        <w:r>
          <w:rPr>
            <w:rStyle w:val="a4"/>
            <w:lang w:val="kk-KZ"/>
          </w:rPr>
          <w:t>» АЖ 2020 ж. 12 қарашада</w:t>
        </w:r>
      </w:hyperlink>
    </w:p>
    <w:p w:rsidR="00000000" w:rsidRDefault="00971BBB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1BBB" w:rsidRDefault="00971BBB" w:rsidP="00971BBB">
      <w:r>
        <w:separator/>
      </w:r>
    </w:p>
  </w:endnote>
  <w:endnote w:type="continuationSeparator" w:id="0">
    <w:p w:rsidR="00971BBB" w:rsidRDefault="00971BBB" w:rsidP="00971B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BBB" w:rsidRDefault="00971B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BBB" w:rsidRDefault="00971B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BBB" w:rsidRDefault="00971B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1BBB" w:rsidRDefault="00971BBB" w:rsidP="00971BBB">
      <w:r>
        <w:separator/>
      </w:r>
    </w:p>
  </w:footnote>
  <w:footnote w:type="continuationSeparator" w:id="0">
    <w:p w:rsidR="00971BBB" w:rsidRDefault="00971BBB" w:rsidP="00971B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BBB" w:rsidRDefault="00971B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BBB" w:rsidRDefault="00971BBB" w:rsidP="00971B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1BBB" w:rsidRPr="00971BBB" w:rsidRDefault="00971BBB" w:rsidP="00971B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Денсаулық сақтау министрлігінің кейбір бұйрықтарының күші жойылды деп тану туралы» Қазақстан Республикасы Денсаулық сақтау министрінің 2020 жылғы 4 қарашадағы № ҚР ДСМ-180/2020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BBB" w:rsidRDefault="00971B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1BBB"/>
    <w:rsid w:val="00971B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1B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1BB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1B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1B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1B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1BB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1B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1B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441</Characters>
  <Application>Microsoft Office Word</Application>
  <DocSecurity>0</DocSecurity>
  <Lines>3</Lines>
  <Paragraphs>1</Paragraphs>
  <ScaleCrop>false</ScaleCrop>
  <Company>SPecialiST RePack</Company>
  <LinksUpToDate>false</LinksUpToDate>
  <CharactersWithSpaces>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Денсаулық сақтау министрлігінің кейбір бұйрықтарының күші жойылды деп тану туралы» Қазақстан Республикасы Денсаулық сақтау министрінің 2020 жылғы 4 қарашадағы № ҚР ДСМ-180/2020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2024-07-08T04:21:00Z</dcterms:created>
  <dcterms:modified xsi:type="dcterms:W3CDTF">2024-07-08T04:21:00Z</dcterms:modified>
</cp:coreProperties>
</file>