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339B4">
      <w:pPr>
        <w:spacing w:after="240"/>
        <w:jc w:val="center"/>
      </w:pPr>
      <w:bookmarkStart w:id="0" w:name="_GoBack"/>
      <w:bookmarkEnd w:id="0"/>
      <w:r>
        <w:rPr>
          <w:rStyle w:val="s1"/>
        </w:rPr>
        <w:t>Халық тұтынатын тауарлар жөніндегі департамент құру туралы Қазақстан</w:t>
      </w:r>
      <w:r>
        <w:t xml:space="preserve"> </w:t>
      </w:r>
      <w:r>
        <w:br/>
      </w:r>
      <w:r>
        <w:rPr>
          <w:rStyle w:val="s1"/>
        </w:rPr>
        <w:t>Республикасы Министрлер Кабинетінің 1993 ж. 20 қазандағы № 1039 қаулысы</w:t>
      </w:r>
    </w:p>
    <w:p w:rsidR="00000000" w:rsidRDefault="002339B4">
      <w:pPr>
        <w:spacing w:after="240"/>
        <w:ind w:firstLine="400"/>
        <w:jc w:val="both"/>
      </w:pPr>
      <w:r>
        <w:rPr>
          <w:rStyle w:val="s3"/>
        </w:rPr>
        <w:t>Қазақстан</w:t>
      </w:r>
      <w:r>
        <w:rPr>
          <w:rStyle w:val="s3"/>
        </w:rPr>
        <w:t xml:space="preserve"> Республикасы Үкіметінің 2005 жылғы 9 ақпандағы № 124 </w:t>
      </w:r>
      <w:hyperlink r:id="rId7" w:anchor="sub_id=8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2339B4">
      <w:pPr>
        <w:ind w:firstLine="400"/>
        <w:jc w:val="both"/>
      </w:pPr>
      <w:r>
        <w:t>Халық тұтынатын тауарлар өндiрiсiн дамытуды мемлекеттік реттеу, өндiрiс әлеуетiнiң пайдаланылуын арттыру, тұтыну нарығын қалыптастыру және оны тауарларм</w:t>
      </w:r>
      <w:r>
        <w:t xml:space="preserve">ен молықтыру мақсатында Қазақстан Республикасының Министрлер Кабинетi қаулы етедi: </w:t>
      </w:r>
    </w:p>
    <w:p w:rsidR="00000000" w:rsidRDefault="002339B4">
      <w:pPr>
        <w:ind w:firstLine="400"/>
        <w:jc w:val="both"/>
      </w:pPr>
      <w:r>
        <w:t>1. Қазақстан Республикасының Өнеркәсiп министрлігі құрамында Халық тұтынатын тауарлар жөніндегі департамент құрылып, орталық аппарат қызметкерлерiнiң шектi саны 10 адамға к</w:t>
      </w:r>
      <w:r>
        <w:t>өбейт</w:t>
      </w:r>
      <w:r>
        <w:t xml:space="preserve">iлсiн. </w:t>
      </w:r>
    </w:p>
    <w:p w:rsidR="00000000" w:rsidRDefault="002339B4">
      <w:pPr>
        <w:ind w:firstLine="400"/>
        <w:jc w:val="both"/>
      </w:pPr>
      <w:r>
        <w:t>Қазақстан</w:t>
      </w:r>
      <w:r>
        <w:t xml:space="preserve"> Республикасының Қаржы министрлігі оны ұстауға қажеттi қаражат бөлсiн. </w:t>
      </w:r>
    </w:p>
    <w:p w:rsidR="00000000" w:rsidRDefault="002339B4">
      <w:pPr>
        <w:spacing w:after="240"/>
        <w:ind w:firstLine="400"/>
        <w:jc w:val="both"/>
      </w:pPr>
      <w:r>
        <w:t>2. Қазақстан Республикасының Өнеркәсiп министрлігі Халық тұтынатын тауарлар жөніндегі департамент туралы ереженi бiр айлық мерзiмде белгiленген тәртiппен Қазақста</w:t>
      </w:r>
      <w:r>
        <w:t>н Республикасы Министрлер Кабинетінің бекiтуiне енгiзсiн.</w:t>
      </w:r>
    </w:p>
    <w:p w:rsidR="00000000" w:rsidRDefault="002339B4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2339B4">
      <w:pPr>
        <w:ind w:firstLine="400"/>
        <w:jc w:val="both"/>
      </w:pPr>
      <w:r>
        <w:t xml:space="preserve">Премьер-министрi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9B4" w:rsidRDefault="002339B4" w:rsidP="002339B4">
      <w:r>
        <w:separator/>
      </w:r>
    </w:p>
  </w:endnote>
  <w:endnote w:type="continuationSeparator" w:id="0">
    <w:p w:rsidR="002339B4" w:rsidRDefault="002339B4" w:rsidP="002339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9B4" w:rsidRDefault="002339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9B4" w:rsidRDefault="002339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9B4" w:rsidRDefault="002339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9B4" w:rsidRDefault="002339B4" w:rsidP="002339B4">
      <w:r>
        <w:separator/>
      </w:r>
    </w:p>
  </w:footnote>
  <w:footnote w:type="continuationSeparator" w:id="0">
    <w:p w:rsidR="002339B4" w:rsidRDefault="002339B4" w:rsidP="002339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9B4" w:rsidRDefault="002339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9B4" w:rsidRDefault="002339B4" w:rsidP="002339B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339B4" w:rsidRPr="002339B4" w:rsidRDefault="002339B4" w:rsidP="002339B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Халық тұтынатын тауарлар жөніндегі департамент құру туралы Қазақстан Республикасы Министрлер Кабинетінің 1993 ж. 20 қазандағы № 1039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339B4" w:rsidRDefault="002339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339B4"/>
    <w:rsid w:val="002339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9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9B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339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9B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339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339B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339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339B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5299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966</Characters>
  <Application>Microsoft Office Word</Application>
  <DocSecurity>0</DocSecurity>
  <Lines>8</Lines>
  <Paragraphs>2</Paragraphs>
  <ScaleCrop>false</ScaleCrop>
  <Company>SPecialiST RePack</Company>
  <LinksUpToDate>false</LinksUpToDate>
  <CharactersWithSpaces>1074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Халық тұтынатын тауарлар жөніндегі департамент құру туралы Қазақстан Республикасы Министрлер Кабинетінің 1993 ж. 20 қазандағы № 1039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2024-02-22T20:13:00Z</dcterms:created>
  <dcterms:modified xsi:type="dcterms:W3CDTF">2024-02-22T20:13:00Z</dcterms:modified>
</cp:coreProperties>
</file>