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5E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4 маусымдағы № 926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1997 жылғы 27 маусымдағы № 1030</w:t>
      </w:r>
    </w:p>
    <w:p w:rsidR="00000000" w:rsidRDefault="004115E8">
      <w:pPr>
        <w:pStyle w:val="HTML"/>
      </w:pPr>
      <w:r>
        <w:t>     Қазақстан Республикасының Үкіметі қаулы етедi:</w:t>
      </w:r>
    </w:p>
    <w:p w:rsidR="00000000" w:rsidRDefault="004115E8">
      <w:pPr>
        <w:ind w:firstLine="400"/>
        <w:jc w:val="both"/>
      </w:pPr>
      <w:r>
        <w:t>"</w:t>
      </w:r>
      <w:r>
        <w:t xml:space="preserve">Зейнетақы төлеу жөніндегі мемлекеттік орталық" республикалық мемлекеттік қазыналық кәсiпорнын құру туралы" Қазақстан Республикасы Үкіметінiң 1997 жылғы 4 маусымдағы № 926 қаулысына мынадай өзгерiс енгiзiлсiн: </w:t>
      </w:r>
    </w:p>
    <w:p w:rsidR="00000000" w:rsidRDefault="004115E8">
      <w:pPr>
        <w:spacing w:after="240"/>
        <w:ind w:firstLine="400"/>
        <w:jc w:val="both"/>
      </w:pPr>
      <w:r>
        <w:t>5-тармақтағы "жарғылық қорын қалыптастыру" дег</w:t>
      </w:r>
      <w:r>
        <w:t>ен сөз "жарғылық қызметiн" деген сөзбен ауыстырылсын.</w:t>
      </w:r>
    </w:p>
    <w:p w:rsidR="00000000" w:rsidRDefault="004115E8">
      <w:pPr>
        <w:pStyle w:val="HTML"/>
      </w:pPr>
      <w:r>
        <w:t>     Қазақстан Республикасының</w:t>
      </w:r>
    </w:p>
    <w:p w:rsidR="00000000" w:rsidRDefault="004115E8">
      <w:pPr>
        <w:pStyle w:val="HTML"/>
      </w:pPr>
      <w:r>
        <w:t>          Премьер-Министрi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5E8" w:rsidRDefault="004115E8" w:rsidP="004115E8">
      <w:r>
        <w:separator/>
      </w:r>
    </w:p>
  </w:endnote>
  <w:endnote w:type="continuationSeparator" w:id="0">
    <w:p w:rsidR="004115E8" w:rsidRDefault="004115E8" w:rsidP="00411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5E8" w:rsidRDefault="004115E8" w:rsidP="004115E8">
      <w:r>
        <w:separator/>
      </w:r>
    </w:p>
  </w:footnote>
  <w:footnote w:type="continuationSeparator" w:id="0">
    <w:p w:rsidR="004115E8" w:rsidRDefault="004115E8" w:rsidP="004115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 w:rsidP="004115E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115E8" w:rsidRDefault="004115E8" w:rsidP="004115E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1997 жылғы 4 маусымдағы № 926 қаулысына өзгеріс енгізу туралы Қазақстан Республикасы Үкіметінің қаулысы 1997 жылғы 27 маусымдағы № 1030</w:t>
    </w:r>
  </w:p>
  <w:p w:rsidR="004115E8" w:rsidRPr="004115E8" w:rsidRDefault="004115E8" w:rsidP="004115E8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27.06.1997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5E8" w:rsidRDefault="004115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5E8"/>
    <w:rsid w:val="0041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115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5E8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115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15E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4115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5E8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4115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15E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527</Characters>
  <Application>Microsoft Office Word</Application>
  <DocSecurity>0</DocSecurity>
  <Lines>4</Lines>
  <Paragraphs>1</Paragraphs>
  <ScaleCrop>false</ScaleCrop>
  <Company>SPecialiST RePack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4 маусымдағы № 926 қаулысына өзгеріс енгізу туралы Қазақстан Республикасы Үкіметінің қаулысы 1997 жылғы 27 маусымдағы № 1030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2024-02-19T19:27:00Z</dcterms:created>
  <dcterms:modified xsi:type="dcterms:W3CDTF">2024-02-19T19:27:00Z</dcterms:modified>
</cp:coreProperties>
</file>