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6F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3 ақпандағы № 182 және 2002 жылғы 8 тамыздағы № 884 қаулыларына өзгерістер енгізу туралы</w:t>
      </w:r>
      <w:r>
        <w:rPr>
          <w:rStyle w:val="s1"/>
        </w:rPr>
        <w:br/>
        <w:t>Қазақстан Республикасы Үкіметінің 2003 ж. 18 тамыздағы № 820 қаулысы</w:t>
      </w:r>
    </w:p>
    <w:p w:rsidR="00000000" w:rsidRDefault="007946FA">
      <w:pPr>
        <w:jc w:val="center"/>
      </w:pPr>
      <w:r>
        <w:rPr>
          <w:rStyle w:val="s3"/>
        </w:rPr>
        <w:t xml:space="preserve">(2007.04.04.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946FA">
      <w:pPr>
        <w:jc w:val="center"/>
      </w:pPr>
      <w:r>
        <w:rPr>
          <w:rStyle w:val="s3"/>
        </w:rPr>
        <w:t> </w:t>
      </w:r>
    </w:p>
    <w:p w:rsidR="00000000" w:rsidRDefault="007946F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7 сәуірдегі № 185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946FA">
      <w:r>
        <w:t> </w:t>
      </w:r>
    </w:p>
    <w:p w:rsidR="00000000" w:rsidRDefault="007946FA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Үкіметi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7946FA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енгiзiлсiн: </w:t>
      </w:r>
    </w:p>
    <w:p w:rsidR="00000000" w:rsidRDefault="007946FA">
      <w:pPr>
        <w:ind w:firstLine="400"/>
        <w:jc w:val="both"/>
      </w:pPr>
      <w:r>
        <w:t>1) «Қылмыстық-атқару жүйесiнiң мемлекеттік мекемелерi ұсынатын қызмет көрсетулер мен тауарларды сатудан түскен қаражатты пайдаланудың ережесін</w:t>
      </w:r>
      <w:r>
        <w:t xml:space="preserve"> бекіту туралы» Қазақстан Республикасы Үкіметінiң 2001 жылғы 3 ақпандағы № 182 </w:t>
      </w:r>
      <w:hyperlink r:id="rId9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2001 ж., № 6, 59-құжат): </w:t>
      </w:r>
    </w:p>
    <w:p w:rsidR="00000000" w:rsidRDefault="007946FA">
      <w:pPr>
        <w:ind w:firstLine="400"/>
        <w:jc w:val="both"/>
      </w:pPr>
      <w:r>
        <w:t>көрсетiлген қаулымен бекітілген Қылмысты</w:t>
      </w:r>
      <w:r>
        <w:t>қ</w:t>
      </w:r>
      <w:r>
        <w:t xml:space="preserve">-атқару жүйесiнiң мемлекеттік мекемелерi ұсынатын қызмет көрсетулер мен тауарларды сатудан түскен қаражатты пайдаланудың ережесінде: </w:t>
      </w:r>
    </w:p>
    <w:p w:rsidR="00000000" w:rsidRDefault="007946FA">
      <w:pPr>
        <w:ind w:firstLine="400"/>
        <w:jc w:val="both"/>
      </w:pPr>
      <w:r>
        <w:t>7-тармақтағы «табиғи монополияларды реттеу, бәсекелестiкті қорғау және шағын бизнесті қолдау жөніндегі аумақтық (уәкiлетт</w:t>
      </w:r>
      <w:r>
        <w:t xml:space="preserve">i) органдардың келісімi бойынша» деген сөздер «заңнамада белгіленген тәртіппен» деген сөздермен ауыстырылсын; </w:t>
      </w:r>
    </w:p>
    <w:p w:rsidR="00000000" w:rsidRDefault="007946FA">
      <w:pPr>
        <w:ind w:firstLine="400"/>
        <w:jc w:val="both"/>
      </w:pPr>
      <w:r>
        <w:t xml:space="preserve">2) ҚР Үкіметінің 2007.04.04. № 262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anchor="sub_id=2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7946FA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7946F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946FA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946F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7946FA">
      <w:pPr>
        <w:ind w:firstLine="400"/>
        <w:jc w:val="both"/>
      </w:pPr>
      <w:r>
        <w:rPr>
          <w:rStyle w:val="s0"/>
        </w:rPr>
        <w:t> </w:t>
      </w:r>
    </w:p>
    <w:p w:rsidR="00000000" w:rsidRDefault="007946FA">
      <w:pPr>
        <w:ind w:firstLine="400"/>
        <w:jc w:val="both"/>
      </w:pPr>
      <w:r>
        <w:rPr>
          <w:rStyle w:val="s0"/>
        </w:rPr>
        <w:t> </w:t>
      </w:r>
    </w:p>
    <w:p w:rsidR="00000000" w:rsidRDefault="007946F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6FA" w:rsidRDefault="007946FA" w:rsidP="007946FA">
      <w:r>
        <w:separator/>
      </w:r>
    </w:p>
  </w:endnote>
  <w:endnote w:type="continuationSeparator" w:id="0">
    <w:p w:rsidR="007946FA" w:rsidRDefault="007946FA" w:rsidP="00794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6FA" w:rsidRDefault="007946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6FA" w:rsidRDefault="007946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6FA" w:rsidRDefault="007946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6FA" w:rsidRDefault="007946FA" w:rsidP="007946FA">
      <w:r>
        <w:separator/>
      </w:r>
    </w:p>
  </w:footnote>
  <w:footnote w:type="continuationSeparator" w:id="0">
    <w:p w:rsidR="007946FA" w:rsidRDefault="007946FA" w:rsidP="007946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6FA" w:rsidRDefault="007946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6FA" w:rsidRDefault="007946FA" w:rsidP="007946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6FA" w:rsidRDefault="007946FA" w:rsidP="007946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3 ақпандағы № 182 және 2002 жылғы 8 тамыздағы № 884 қаулыларына өзгерістер енгізу туралы Қазақстан Республикасы Үкіметінің 2003 ж. 18 тамыздағы № 820 қаулысы (2007.04.04. берілген өзгерістер мен толықтыруларымен) (күші жойылды)</w:t>
    </w:r>
  </w:p>
  <w:p w:rsidR="007946FA" w:rsidRPr="007946FA" w:rsidRDefault="007946FA" w:rsidP="007946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14.04.2016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6FA" w:rsidRDefault="007946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6FA"/>
    <w:rsid w:val="00794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46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46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46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46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46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46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46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46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6690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369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73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9728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1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3 ақпандағы № 182 және 2002 жылғы 8 тамыздағы № 884 қаулыларына өзгерістер енгізу туралы Қазақстан Республикасы Үкіметінің 2003 ж. 18 тамыздағы № 820 қаулысы (2007.04.04.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2024-02-23T00:09:00Z</dcterms:created>
  <dcterms:modified xsi:type="dcterms:W3CDTF">2024-02-23T00:09:00Z</dcterms:modified>
</cp:coreProperties>
</file>